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A9A2A" w14:textId="365B95A0"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 xml:space="preserve">IN </w:t>
      </w:r>
      <w:r w:rsidR="00DA1611">
        <w:rPr>
          <w:b/>
          <w:sz w:val="48"/>
          <w:szCs w:val="48"/>
        </w:rPr>
        <w:t>ACHT</w:t>
      </w:r>
      <w:r w:rsidRPr="00125A00">
        <w:rPr>
          <w:b/>
          <w:sz w:val="48"/>
          <w:szCs w:val="48"/>
        </w:rPr>
        <w:t xml:space="preserve"> STAPPEN EEN VOLDOENDE VOOR HET CSE-GESCHIEDENIS</w:t>
      </w:r>
      <w:r w:rsidR="00FB5B02">
        <w:rPr>
          <w:b/>
          <w:sz w:val="48"/>
          <w:szCs w:val="48"/>
        </w:rPr>
        <w:t xml:space="preserve"> - HAVO</w:t>
      </w:r>
    </w:p>
    <w:p w14:paraId="7F890782" w14:textId="77777777"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7"/>
        <w:gridCol w:w="2623"/>
      </w:tblGrid>
      <w:tr w:rsidR="00344DD8" w14:paraId="7585CCA7" w14:textId="77777777" w:rsidTr="00EE2F9D">
        <w:tc>
          <w:tcPr>
            <w:tcW w:w="6727" w:type="dxa"/>
          </w:tcPr>
          <w:p w14:paraId="46F206A7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23" w:type="dxa"/>
          </w:tcPr>
          <w:p w14:paraId="4DF61B65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14:paraId="7B60082A" w14:textId="77777777" w:rsidTr="00EE2F9D">
        <w:tc>
          <w:tcPr>
            <w:tcW w:w="6727" w:type="dxa"/>
          </w:tcPr>
          <w:p w14:paraId="29091024" w14:textId="7D695411" w:rsidR="00344DD8" w:rsidRPr="00DA1611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</w:t>
            </w:r>
            <w:r w:rsidR="00FB5B02">
              <w:rPr>
                <w:szCs w:val="24"/>
              </w:rPr>
              <w:t xml:space="preserve"> </w:t>
            </w:r>
            <w:r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Britse Rijk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>, eventueel aangevuld met de filmpjes over de HC</w:t>
            </w:r>
            <w:r w:rsidR="00DA1611">
              <w:rPr>
                <w:szCs w:val="24"/>
              </w:rPr>
              <w:t xml:space="preserve">, </w:t>
            </w:r>
            <w:r>
              <w:rPr>
                <w:szCs w:val="24"/>
              </w:rPr>
              <w:t>online-colleges</w:t>
            </w:r>
            <w:r w:rsidR="00DA1611">
              <w:rPr>
                <w:szCs w:val="24"/>
              </w:rPr>
              <w:t xml:space="preserve"> of </w:t>
            </w:r>
            <w:proofErr w:type="spellStart"/>
            <w:r w:rsidR="00DA1611">
              <w:rPr>
                <w:szCs w:val="24"/>
              </w:rPr>
              <w:t>powerpoints</w:t>
            </w:r>
            <w:proofErr w:type="spellEnd"/>
            <w:r>
              <w:rPr>
                <w:szCs w:val="24"/>
              </w:rPr>
              <w:t xml:space="preserve">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 xml:space="preserve">zie HISTORISCHE CONTEXTEN op de </w:t>
            </w:r>
            <w:r w:rsidR="001644EF">
              <w:rPr>
                <w:szCs w:val="24"/>
              </w:rPr>
              <w:t>www.geschiedenisexamens.nl</w:t>
            </w:r>
            <w:r>
              <w:rPr>
                <w:szCs w:val="24"/>
              </w:rPr>
              <w:t>)</w:t>
            </w:r>
            <w:r w:rsidR="00BE2903">
              <w:rPr>
                <w:szCs w:val="24"/>
              </w:rPr>
              <w:t xml:space="preserve"> en </w:t>
            </w:r>
            <w:r w:rsidR="00BE2903">
              <w:rPr>
                <w:b/>
                <w:bCs/>
                <w:i/>
                <w:iCs/>
                <w:szCs w:val="24"/>
              </w:rPr>
              <w:t>oefenen</w:t>
            </w:r>
            <w:r w:rsidR="00BE2903">
              <w:rPr>
                <w:i/>
                <w:iCs/>
                <w:szCs w:val="24"/>
              </w:rPr>
              <w:t xml:space="preserve"> </w:t>
            </w:r>
            <w:r w:rsidR="00BE2903" w:rsidRPr="00BE2903">
              <w:rPr>
                <w:szCs w:val="24"/>
              </w:rPr>
              <w:t xml:space="preserve">met examenopdrachten (op de site of </w:t>
            </w:r>
            <w:r w:rsidR="001644EF">
              <w:rPr>
                <w:szCs w:val="24"/>
              </w:rPr>
              <w:t>via examenblad.nl – 2021havo)</w:t>
            </w:r>
          </w:p>
        </w:tc>
        <w:tc>
          <w:tcPr>
            <w:tcW w:w="2623" w:type="dxa"/>
          </w:tcPr>
          <w:p w14:paraId="5BBCF717" w14:textId="046AE657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Een / twee dagdelen in de </w:t>
            </w:r>
            <w:r w:rsidR="00586C6E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5C56216" w14:textId="77777777" w:rsidTr="00EE2F9D">
        <w:tc>
          <w:tcPr>
            <w:tcW w:w="6727" w:type="dxa"/>
          </w:tcPr>
          <w:p w14:paraId="2E263928" w14:textId="638E9894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 w:rsidR="00BE2903" w:rsidRPr="00423EB2">
              <w:rPr>
                <w:szCs w:val="24"/>
              </w:rPr>
              <w:t>Goed</w:t>
            </w:r>
            <w:r w:rsidR="00BE2903" w:rsidRPr="00F21304">
              <w:rPr>
                <w:b/>
                <w:i/>
                <w:szCs w:val="24"/>
              </w:rPr>
              <w:t xml:space="preserve"> doorlezen</w:t>
            </w:r>
            <w:r w:rsidR="00BE2903" w:rsidRPr="00423EB2">
              <w:rPr>
                <w:szCs w:val="24"/>
              </w:rPr>
              <w:t xml:space="preserve"> van de</w:t>
            </w:r>
            <w:r w:rsidR="00BE2903">
              <w:rPr>
                <w:szCs w:val="24"/>
              </w:rPr>
              <w:t xml:space="preserve"> </w:t>
            </w:r>
            <w:r w:rsidR="00BE2903"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Duitsland</w:t>
            </w:r>
            <w:r w:rsidR="00BE2903" w:rsidRPr="00423EB2">
              <w:rPr>
                <w:szCs w:val="24"/>
              </w:rPr>
              <w:t xml:space="preserve"> in het </w:t>
            </w:r>
            <w:r w:rsidR="00BE2903" w:rsidRPr="00DE66EC">
              <w:rPr>
                <w:szCs w:val="24"/>
              </w:rPr>
              <w:t>examenkatern</w:t>
            </w:r>
            <w:r w:rsidR="00BE2903" w:rsidRPr="00423EB2">
              <w:rPr>
                <w:szCs w:val="24"/>
              </w:rPr>
              <w:t xml:space="preserve">, eventueel aangevuld met de filmpjes over de HC </w:t>
            </w:r>
            <w:r w:rsidR="00BE2903">
              <w:rPr>
                <w:szCs w:val="24"/>
              </w:rPr>
              <w:t xml:space="preserve"> of online-colleges</w:t>
            </w:r>
            <w:r w:rsidR="0001636C">
              <w:rPr>
                <w:szCs w:val="24"/>
              </w:rPr>
              <w:t xml:space="preserve"> of </w:t>
            </w:r>
            <w:proofErr w:type="spellStart"/>
            <w:r w:rsidR="0001636C">
              <w:rPr>
                <w:szCs w:val="24"/>
              </w:rPr>
              <w:t>powerpoints</w:t>
            </w:r>
            <w:proofErr w:type="spellEnd"/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 xml:space="preserve">zie HISTORISCHE CONTEXTEN op de site) en </w:t>
            </w:r>
            <w:r w:rsidR="00BE2903" w:rsidRPr="00BE2903">
              <w:rPr>
                <w:b/>
                <w:bCs/>
                <w:szCs w:val="24"/>
              </w:rPr>
              <w:t>oefenen</w:t>
            </w:r>
            <w:r w:rsidR="00BE2903" w:rsidRPr="00BE2903">
              <w:rPr>
                <w:szCs w:val="24"/>
              </w:rPr>
              <w:t xml:space="preserve"> met examenopdrachten (</w:t>
            </w:r>
            <w:r w:rsidR="001644EF" w:rsidRPr="00BE2903">
              <w:rPr>
                <w:szCs w:val="24"/>
              </w:rPr>
              <w:t xml:space="preserve">(op de site of </w:t>
            </w:r>
            <w:r w:rsidR="001644EF">
              <w:rPr>
                <w:szCs w:val="24"/>
              </w:rPr>
              <w:t>via examenblad.nl – 2021havo)</w:t>
            </w:r>
          </w:p>
        </w:tc>
        <w:tc>
          <w:tcPr>
            <w:tcW w:w="2623" w:type="dxa"/>
          </w:tcPr>
          <w:p w14:paraId="0B6B7DCA" w14:textId="591145F1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Een / twee dagdelen in de </w:t>
            </w:r>
            <w:r w:rsidR="00586C6E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19B4F582" w14:textId="77777777" w:rsidTr="00EE2F9D">
        <w:tc>
          <w:tcPr>
            <w:tcW w:w="6727" w:type="dxa"/>
          </w:tcPr>
          <w:p w14:paraId="7050A634" w14:textId="0641ACA3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</w:r>
            <w:r w:rsidR="00BE2903" w:rsidRPr="00423EB2">
              <w:rPr>
                <w:szCs w:val="24"/>
              </w:rPr>
              <w:t>Goed</w:t>
            </w:r>
            <w:r w:rsidR="00BE2903" w:rsidRPr="00F21304">
              <w:rPr>
                <w:b/>
                <w:i/>
                <w:szCs w:val="24"/>
              </w:rPr>
              <w:t xml:space="preserve"> doorlezen</w:t>
            </w:r>
            <w:r w:rsidR="00BE2903" w:rsidRPr="00423EB2">
              <w:rPr>
                <w:szCs w:val="24"/>
              </w:rPr>
              <w:t xml:space="preserve"> van de</w:t>
            </w:r>
            <w:r w:rsidR="00BE2903">
              <w:rPr>
                <w:szCs w:val="24"/>
              </w:rPr>
              <w:t xml:space="preserve"> </w:t>
            </w:r>
            <w:r w:rsidR="00BE2903"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Nederland </w:t>
            </w:r>
            <w:r w:rsidR="00BE2903" w:rsidRPr="00423EB2">
              <w:rPr>
                <w:szCs w:val="24"/>
              </w:rPr>
              <w:t xml:space="preserve">in het </w:t>
            </w:r>
            <w:r w:rsidR="00BE2903" w:rsidRPr="00DE66EC">
              <w:rPr>
                <w:szCs w:val="24"/>
              </w:rPr>
              <w:t>examenkatern</w:t>
            </w:r>
            <w:r w:rsidR="00BE2903" w:rsidRPr="00423EB2">
              <w:rPr>
                <w:szCs w:val="24"/>
              </w:rPr>
              <w:t xml:space="preserve">, eventueel aangevuld met de filmpjes over de HC </w:t>
            </w:r>
            <w:r w:rsidR="00BE2903">
              <w:rPr>
                <w:szCs w:val="24"/>
              </w:rPr>
              <w:t xml:space="preserve"> of online-colleges</w:t>
            </w:r>
            <w:r w:rsidR="0001636C">
              <w:rPr>
                <w:szCs w:val="24"/>
              </w:rPr>
              <w:t xml:space="preserve"> of </w:t>
            </w:r>
            <w:proofErr w:type="spellStart"/>
            <w:r w:rsidR="0001636C">
              <w:rPr>
                <w:szCs w:val="24"/>
              </w:rPr>
              <w:t>powerpoints</w:t>
            </w:r>
            <w:proofErr w:type="spellEnd"/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 xml:space="preserve">zie HISTORISCHE CONTEXTEN op de site) en </w:t>
            </w:r>
            <w:r w:rsidR="00BE2903">
              <w:rPr>
                <w:b/>
                <w:bCs/>
                <w:i/>
                <w:iCs/>
                <w:szCs w:val="24"/>
              </w:rPr>
              <w:t>oefenen</w:t>
            </w:r>
            <w:r w:rsidR="00BE2903">
              <w:rPr>
                <w:i/>
                <w:iCs/>
                <w:szCs w:val="24"/>
              </w:rPr>
              <w:t xml:space="preserve"> </w:t>
            </w:r>
            <w:r w:rsidR="00BE2903" w:rsidRPr="00BE2903">
              <w:rPr>
                <w:szCs w:val="24"/>
              </w:rPr>
              <w:t>met examenopdrachten (</w:t>
            </w:r>
            <w:r w:rsidR="001644EF" w:rsidRPr="00BE2903">
              <w:rPr>
                <w:szCs w:val="24"/>
              </w:rPr>
              <w:t xml:space="preserve">op de site of </w:t>
            </w:r>
            <w:r w:rsidR="001644EF">
              <w:rPr>
                <w:szCs w:val="24"/>
              </w:rPr>
              <w:t>via examenblad.nl – 2021havo)</w:t>
            </w:r>
          </w:p>
        </w:tc>
        <w:tc>
          <w:tcPr>
            <w:tcW w:w="2623" w:type="dxa"/>
          </w:tcPr>
          <w:p w14:paraId="61050C47" w14:textId="3B78590F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Een / twee dagdelen in de </w:t>
            </w:r>
            <w:r w:rsidR="00586C6E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64269731" w14:textId="77777777" w:rsidTr="00EE2F9D">
        <w:tc>
          <w:tcPr>
            <w:tcW w:w="6727" w:type="dxa"/>
          </w:tcPr>
          <w:p w14:paraId="4E3B3D6A" w14:textId="3F2C88AE" w:rsidR="00344DD8" w:rsidRPr="00423EB2" w:rsidRDefault="00344DD8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777A76">
              <w:rPr>
                <w:i/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 xml:space="preserve">Bestuderen </w:t>
            </w:r>
            <w:r w:rsidR="00BE2903" w:rsidRPr="00423EB2">
              <w:rPr>
                <w:szCs w:val="24"/>
              </w:rPr>
              <w:t xml:space="preserve">van de </w:t>
            </w:r>
            <w:r w:rsidR="00BE2903" w:rsidRPr="00EE2F9D">
              <w:rPr>
                <w:b/>
                <w:szCs w:val="24"/>
              </w:rPr>
              <w:t>Historisch Overzicht</w:t>
            </w:r>
            <w:r w:rsidR="00A20ABF">
              <w:rPr>
                <w:b/>
                <w:szCs w:val="24"/>
              </w:rPr>
              <w:t xml:space="preserve"> </w:t>
            </w:r>
            <w:r w:rsidR="00A20ABF">
              <w:rPr>
                <w:bCs/>
                <w:szCs w:val="24"/>
              </w:rPr>
              <w:t xml:space="preserve">en uit je hoofd leren van de </w:t>
            </w:r>
            <w:r w:rsidR="00A20ABF">
              <w:rPr>
                <w:b/>
                <w:szCs w:val="24"/>
              </w:rPr>
              <w:t>Kenmerkende Aspecten</w:t>
            </w:r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>zie KENMERKENDE ASPECTEN op de site voor: samenvattingen, filmpjes en online-colleges)</w:t>
            </w:r>
            <w:r w:rsidR="00DA1611">
              <w:rPr>
                <w:szCs w:val="24"/>
              </w:rPr>
              <w:t xml:space="preserve"> en </w:t>
            </w:r>
            <w:r w:rsidR="00DA1611">
              <w:rPr>
                <w:i/>
                <w:iCs/>
                <w:szCs w:val="24"/>
              </w:rPr>
              <w:t xml:space="preserve">oefenen </w:t>
            </w:r>
            <w:r w:rsidR="00DA1611">
              <w:rPr>
                <w:szCs w:val="24"/>
              </w:rPr>
              <w:t xml:space="preserve">met KA-vragen </w:t>
            </w:r>
            <w:r w:rsidR="0001636C">
              <w:rPr>
                <w:szCs w:val="24"/>
              </w:rPr>
              <w:t xml:space="preserve">en TIJDVAK-vragen </w:t>
            </w:r>
            <w:r w:rsidR="00DA1611">
              <w:rPr>
                <w:szCs w:val="24"/>
              </w:rPr>
              <w:t>op de website.</w:t>
            </w:r>
            <w:r w:rsidR="00BE2903" w:rsidRPr="00423EB2">
              <w:rPr>
                <w:szCs w:val="24"/>
              </w:rPr>
              <w:tab/>
            </w:r>
          </w:p>
        </w:tc>
        <w:tc>
          <w:tcPr>
            <w:tcW w:w="2623" w:type="dxa"/>
          </w:tcPr>
          <w:p w14:paraId="51AFE665" w14:textId="70ACD91B" w:rsidR="00344DD8" w:rsidRPr="00423EB2" w:rsidRDefault="00EE2F9D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Twee </w:t>
            </w:r>
            <w:r w:rsidR="00344DD8">
              <w:rPr>
                <w:szCs w:val="24"/>
              </w:rPr>
              <w:t>dagdel</w:t>
            </w:r>
            <w:r>
              <w:rPr>
                <w:szCs w:val="24"/>
              </w:rPr>
              <w:t>en</w:t>
            </w:r>
            <w:r w:rsidR="00344DD8">
              <w:rPr>
                <w:szCs w:val="24"/>
              </w:rPr>
              <w:t xml:space="preserve"> in de </w:t>
            </w:r>
            <w:r w:rsidR="00586C6E">
              <w:rPr>
                <w:szCs w:val="24"/>
              </w:rPr>
              <w:t>mei</w:t>
            </w:r>
            <w:r w:rsidR="00344DD8" w:rsidRPr="00423EB2">
              <w:rPr>
                <w:szCs w:val="24"/>
              </w:rPr>
              <w:t>vakantie (</w:t>
            </w:r>
            <w:r w:rsidR="00DA1611">
              <w:rPr>
                <w:szCs w:val="24"/>
              </w:rPr>
              <w:t>4-</w:t>
            </w:r>
            <w:r>
              <w:rPr>
                <w:szCs w:val="24"/>
              </w:rPr>
              <w:t>8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EE2F9D" w14:paraId="22A12287" w14:textId="77777777" w:rsidTr="00EE2F9D">
        <w:tc>
          <w:tcPr>
            <w:tcW w:w="6727" w:type="dxa"/>
          </w:tcPr>
          <w:p w14:paraId="37831F39" w14:textId="46300D78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  <w:r w:rsidR="00586C6E">
              <w:rPr>
                <w:szCs w:val="24"/>
              </w:rPr>
              <w:t xml:space="preserve">Regelmatig </w:t>
            </w:r>
            <w:r w:rsidR="00BE2903" w:rsidRPr="00777A76">
              <w:rPr>
                <w:i/>
                <w:szCs w:val="24"/>
              </w:rPr>
              <w:t xml:space="preserve">Oefenen </w:t>
            </w:r>
            <w:r w:rsidR="00BE2903" w:rsidRPr="00423EB2">
              <w:rPr>
                <w:szCs w:val="24"/>
              </w:rPr>
              <w:t xml:space="preserve">met </w:t>
            </w:r>
            <w:r w:rsidR="00BE2903" w:rsidRPr="00423EB2">
              <w:rPr>
                <w:b/>
                <w:szCs w:val="24"/>
              </w:rPr>
              <w:t>volgordevragen</w:t>
            </w:r>
            <w:r w:rsidR="00BE2903" w:rsidRPr="00423EB2">
              <w:rPr>
                <w:szCs w:val="24"/>
              </w:rPr>
              <w:t xml:space="preserve"> (zie </w:t>
            </w:r>
            <w:r w:rsidR="00BE2903">
              <w:rPr>
                <w:szCs w:val="24"/>
              </w:rPr>
              <w:t>OEFENEN op de site)</w:t>
            </w:r>
          </w:p>
        </w:tc>
        <w:tc>
          <w:tcPr>
            <w:tcW w:w="2623" w:type="dxa"/>
          </w:tcPr>
          <w:p w14:paraId="3C51A12D" w14:textId="15E2C6D3" w:rsidR="00EE2F9D" w:rsidRPr="00423EB2" w:rsidRDefault="00586C6E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Af en toe tussendoor.</w:t>
            </w:r>
          </w:p>
        </w:tc>
      </w:tr>
      <w:tr w:rsidR="00EE2F9D" w14:paraId="5D7FE9A1" w14:textId="77777777" w:rsidTr="00EE2F9D">
        <w:tc>
          <w:tcPr>
            <w:tcW w:w="6727" w:type="dxa"/>
          </w:tcPr>
          <w:p w14:paraId="1AB64D18" w14:textId="19DBCC00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>Bestuderen en oefenen</w:t>
            </w:r>
            <w:r w:rsidR="00BE2903" w:rsidRPr="00423EB2">
              <w:rPr>
                <w:szCs w:val="24"/>
              </w:rPr>
              <w:t xml:space="preserve"> met </w:t>
            </w:r>
            <w:r w:rsidR="00BE2903">
              <w:rPr>
                <w:b/>
                <w:szCs w:val="24"/>
              </w:rPr>
              <w:t xml:space="preserve">historische vaardigheden </w:t>
            </w:r>
            <w:r w:rsidR="00BE2903" w:rsidRPr="00F21304">
              <w:rPr>
                <w:szCs w:val="24"/>
              </w:rPr>
              <w:t>(zie ook</w:t>
            </w:r>
            <w:r w:rsidR="00BE2903">
              <w:rPr>
                <w:b/>
                <w:szCs w:val="24"/>
              </w:rPr>
              <w:t xml:space="preserve"> </w:t>
            </w:r>
            <w:r w:rsidR="00BE2903" w:rsidRPr="00F21304">
              <w:rPr>
                <w:szCs w:val="24"/>
              </w:rPr>
              <w:t>VAARDIGHEDEN</w:t>
            </w:r>
            <w:r w:rsidR="00BE2903">
              <w:rPr>
                <w:szCs w:val="24"/>
              </w:rPr>
              <w:t xml:space="preserve"> op deze site)</w:t>
            </w:r>
          </w:p>
        </w:tc>
        <w:tc>
          <w:tcPr>
            <w:tcW w:w="2623" w:type="dxa"/>
          </w:tcPr>
          <w:p w14:paraId="5EB84019" w14:textId="5B0C3006" w:rsidR="00EE2F9D" w:rsidRPr="00423EB2" w:rsidRDefault="00BE2903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Een half dagdeel in de </w:t>
            </w:r>
            <w:r w:rsidR="00586C6E">
              <w:rPr>
                <w:szCs w:val="24"/>
              </w:rPr>
              <w:t>mei</w:t>
            </w:r>
            <w:r>
              <w:rPr>
                <w:szCs w:val="24"/>
              </w:rPr>
              <w:t>vakantie (2 uur)</w:t>
            </w:r>
          </w:p>
        </w:tc>
      </w:tr>
      <w:tr w:rsidR="00DA1611" w14:paraId="5F96F6A7" w14:textId="77777777" w:rsidTr="00EE2F9D">
        <w:tc>
          <w:tcPr>
            <w:tcW w:w="6727" w:type="dxa"/>
          </w:tcPr>
          <w:p w14:paraId="0A5DFC64" w14:textId="724FA7DB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</w:r>
            <w:r w:rsidRPr="00DA1611">
              <w:rPr>
                <w:b/>
                <w:bCs/>
                <w:i/>
                <w:iCs/>
                <w:szCs w:val="24"/>
              </w:rPr>
              <w:t>Goed bestuderen van /</w:t>
            </w:r>
            <w:r>
              <w:rPr>
                <w:szCs w:val="24"/>
              </w:rPr>
              <w:t xml:space="preserve"> </w:t>
            </w:r>
            <w:r w:rsidRPr="00777A76">
              <w:rPr>
                <w:b/>
                <w:i/>
                <w:szCs w:val="24"/>
              </w:rPr>
              <w:t>Uit je hoofd leren</w:t>
            </w:r>
            <w:r>
              <w:rPr>
                <w:b/>
                <w:i/>
                <w:szCs w:val="24"/>
              </w:rPr>
              <w:t xml:space="preserve">: </w:t>
            </w:r>
          </w:p>
          <w:p w14:paraId="52A83609" w14:textId="173D4B45" w:rsidR="00DA1611" w:rsidRPr="00BE2903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i/>
                <w:szCs w:val="24"/>
              </w:rPr>
            </w:pPr>
            <w:r w:rsidRPr="00423EB2">
              <w:rPr>
                <w:szCs w:val="24"/>
              </w:rPr>
              <w:tab/>
            </w:r>
            <w:r>
              <w:rPr>
                <w:szCs w:val="24"/>
              </w:rPr>
              <w:t xml:space="preserve">- Samenvattingen </w:t>
            </w:r>
            <w:r w:rsidR="00376B39">
              <w:rPr>
                <w:szCs w:val="24"/>
              </w:rPr>
              <w:t xml:space="preserve">van de </w:t>
            </w:r>
            <w:proofErr w:type="spellStart"/>
            <w:r w:rsidR="00376B39">
              <w:rPr>
                <w:szCs w:val="24"/>
              </w:rPr>
              <w:t>HC’s</w:t>
            </w:r>
            <w:proofErr w:type="spellEnd"/>
            <w:r w:rsidR="00376B39">
              <w:rPr>
                <w:szCs w:val="24"/>
              </w:rPr>
              <w:t xml:space="preserve"> </w:t>
            </w:r>
            <w:r>
              <w:rPr>
                <w:szCs w:val="24"/>
              </w:rPr>
              <w:t>(op de site)</w:t>
            </w:r>
          </w:p>
          <w:p w14:paraId="1A2DC978" w14:textId="77777777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Begrippen </w:t>
            </w:r>
            <w:r>
              <w:rPr>
                <w:szCs w:val="24"/>
              </w:rPr>
              <w:t xml:space="preserve">van de </w:t>
            </w:r>
            <w:proofErr w:type="spellStart"/>
            <w:r>
              <w:rPr>
                <w:szCs w:val="24"/>
              </w:rPr>
              <w:t>HC’s</w:t>
            </w:r>
            <w:proofErr w:type="spellEnd"/>
            <w:r>
              <w:rPr>
                <w:szCs w:val="24"/>
              </w:rPr>
              <w:t xml:space="preserve"> (zie je EXAMENKATERN)</w:t>
            </w:r>
          </w:p>
          <w:p w14:paraId="68BE563E" w14:textId="26A03C58" w:rsidR="00586C6E" w:rsidRDefault="00586C6E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 xml:space="preserve">- Jaartallen van de </w:t>
            </w:r>
            <w:proofErr w:type="spellStart"/>
            <w:r>
              <w:rPr>
                <w:szCs w:val="24"/>
              </w:rPr>
              <w:t>HC’s</w:t>
            </w:r>
            <w:proofErr w:type="spellEnd"/>
            <w:r>
              <w:rPr>
                <w:szCs w:val="24"/>
              </w:rPr>
              <w:t xml:space="preserve"> (zie je EXAMENKATERN)</w:t>
            </w:r>
          </w:p>
          <w:p w14:paraId="6996BE08" w14:textId="176E3B29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Historisch Overzicht (zie de site)</w:t>
            </w:r>
          </w:p>
          <w:p w14:paraId="7AE05035" w14:textId="62DD6A1A" w:rsidR="001644EF" w:rsidRPr="00423EB2" w:rsidRDefault="001644EF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     - Kenmerkende Aspecten (dat mag ‘in vogelvlucht’)</w:t>
            </w:r>
          </w:p>
          <w:p w14:paraId="25C657CA" w14:textId="410AEFCE" w:rsidR="00DA1611" w:rsidRPr="00423EB2" w:rsidRDefault="00DA1611" w:rsidP="00586C6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De </w:t>
            </w:r>
            <w:r w:rsidRPr="00423EB2">
              <w:rPr>
                <w:szCs w:val="24"/>
              </w:rPr>
              <w:t>historische vaardigheden</w:t>
            </w:r>
            <w:r>
              <w:rPr>
                <w:szCs w:val="24"/>
              </w:rPr>
              <w:t xml:space="preserve"> (VAARDIGHEDEN op </w:t>
            </w:r>
            <w:r w:rsidR="0001636C">
              <w:rPr>
                <w:szCs w:val="24"/>
              </w:rPr>
              <w:t>de</w:t>
            </w:r>
            <w:r>
              <w:rPr>
                <w:szCs w:val="24"/>
              </w:rPr>
              <w:t xml:space="preserve"> site)</w:t>
            </w:r>
          </w:p>
        </w:tc>
        <w:tc>
          <w:tcPr>
            <w:tcW w:w="2623" w:type="dxa"/>
          </w:tcPr>
          <w:p w14:paraId="45E15DBD" w14:textId="4F2C2DF4" w:rsidR="00586C6E" w:rsidRDefault="00586C6E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(4-8 uur) plus</w:t>
            </w:r>
          </w:p>
          <w:p w14:paraId="4522B56D" w14:textId="14025B2E" w:rsidR="00DA1611" w:rsidRPr="00423EB2" w:rsidRDefault="00586C6E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de avond </w:t>
            </w:r>
            <w:r w:rsidR="00DA1611">
              <w:rPr>
                <w:szCs w:val="24"/>
              </w:rPr>
              <w:t>voor het examen (</w:t>
            </w:r>
            <w:r>
              <w:rPr>
                <w:szCs w:val="24"/>
              </w:rPr>
              <w:t xml:space="preserve">4 </w:t>
            </w:r>
            <w:r w:rsidR="00DA1611">
              <w:rPr>
                <w:szCs w:val="24"/>
              </w:rPr>
              <w:t>uur)</w:t>
            </w:r>
          </w:p>
        </w:tc>
      </w:tr>
      <w:tr w:rsidR="00DA1611" w14:paraId="51717DC3" w14:textId="77777777" w:rsidTr="00DA1611">
        <w:trPr>
          <w:trHeight w:val="708"/>
        </w:trPr>
        <w:tc>
          <w:tcPr>
            <w:tcW w:w="6727" w:type="dxa"/>
          </w:tcPr>
          <w:p w14:paraId="273E59BD" w14:textId="36328B54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</w:r>
            <w:r w:rsidRPr="00423EB2">
              <w:rPr>
                <w:b/>
                <w:szCs w:val="24"/>
              </w:rPr>
              <w:t xml:space="preserve">GOED SLAPEN en KNALLEN op </w:t>
            </w:r>
            <w:r w:rsidR="00586C6E">
              <w:rPr>
                <w:b/>
                <w:szCs w:val="24"/>
              </w:rPr>
              <w:t>donderdag 16 mei 2024</w:t>
            </w:r>
            <w:r w:rsidR="001644EF">
              <w:rPr>
                <w:b/>
                <w:szCs w:val="24"/>
              </w:rPr>
              <w:t xml:space="preserve"> </w:t>
            </w:r>
            <w:r w:rsidRPr="00423EB2">
              <w:rPr>
                <w:b/>
                <w:szCs w:val="24"/>
              </w:rPr>
              <w:t>van 9.00-12.00 uur</w:t>
            </w:r>
          </w:p>
        </w:tc>
        <w:tc>
          <w:tcPr>
            <w:tcW w:w="2623" w:type="dxa"/>
          </w:tcPr>
          <w:p w14:paraId="1E056E9F" w14:textId="2143DD33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</w:p>
        </w:tc>
      </w:tr>
    </w:tbl>
    <w:p w14:paraId="3C822A0E" w14:textId="77777777" w:rsidR="001E6862" w:rsidRPr="00B43989" w:rsidRDefault="001E6862" w:rsidP="00DA1611"/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2F843" w14:textId="77777777" w:rsidR="00E76857" w:rsidRDefault="00E76857" w:rsidP="00E76857">
      <w:pPr>
        <w:spacing w:line="240" w:lineRule="auto"/>
      </w:pPr>
      <w:r>
        <w:separator/>
      </w:r>
    </w:p>
  </w:endnote>
  <w:endnote w:type="continuationSeparator" w:id="0">
    <w:p w14:paraId="5E2A2C7C" w14:textId="77777777" w:rsidR="00E76857" w:rsidRDefault="00E76857" w:rsidP="00E7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43F43" w14:textId="77777777" w:rsidR="00E76857" w:rsidRDefault="00E76857" w:rsidP="00E76857">
      <w:pPr>
        <w:spacing w:line="240" w:lineRule="auto"/>
      </w:pPr>
      <w:r>
        <w:separator/>
      </w:r>
    </w:p>
  </w:footnote>
  <w:footnote w:type="continuationSeparator" w:id="0">
    <w:p w14:paraId="6D0D28DD" w14:textId="77777777" w:rsidR="00E76857" w:rsidRDefault="00E76857" w:rsidP="00E76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1636C"/>
    <w:rsid w:val="00064AB8"/>
    <w:rsid w:val="000C44CD"/>
    <w:rsid w:val="00125A00"/>
    <w:rsid w:val="001644EF"/>
    <w:rsid w:val="001A5B31"/>
    <w:rsid w:val="001E6862"/>
    <w:rsid w:val="002F17F8"/>
    <w:rsid w:val="00344DD8"/>
    <w:rsid w:val="003464BD"/>
    <w:rsid w:val="00376B39"/>
    <w:rsid w:val="00423EB2"/>
    <w:rsid w:val="004451D8"/>
    <w:rsid w:val="004C4AAB"/>
    <w:rsid w:val="00586C6E"/>
    <w:rsid w:val="005E64ED"/>
    <w:rsid w:val="006958C6"/>
    <w:rsid w:val="00715481"/>
    <w:rsid w:val="00737C0F"/>
    <w:rsid w:val="00777A76"/>
    <w:rsid w:val="007D1617"/>
    <w:rsid w:val="00814606"/>
    <w:rsid w:val="00821495"/>
    <w:rsid w:val="00864F4D"/>
    <w:rsid w:val="00927D1D"/>
    <w:rsid w:val="009544F1"/>
    <w:rsid w:val="00976F21"/>
    <w:rsid w:val="00985032"/>
    <w:rsid w:val="009B5B86"/>
    <w:rsid w:val="009C7263"/>
    <w:rsid w:val="00A20ABF"/>
    <w:rsid w:val="00AF584C"/>
    <w:rsid w:val="00B43989"/>
    <w:rsid w:val="00B50FB8"/>
    <w:rsid w:val="00BA4B59"/>
    <w:rsid w:val="00BC3BBE"/>
    <w:rsid w:val="00BD262A"/>
    <w:rsid w:val="00BE2903"/>
    <w:rsid w:val="00BF0CFB"/>
    <w:rsid w:val="00C435E5"/>
    <w:rsid w:val="00C9710C"/>
    <w:rsid w:val="00D212E6"/>
    <w:rsid w:val="00DA1611"/>
    <w:rsid w:val="00DC2625"/>
    <w:rsid w:val="00DE66EC"/>
    <w:rsid w:val="00E74F8A"/>
    <w:rsid w:val="00E7614A"/>
    <w:rsid w:val="00E76857"/>
    <w:rsid w:val="00E821E9"/>
    <w:rsid w:val="00ED4E5E"/>
    <w:rsid w:val="00EE2F9D"/>
    <w:rsid w:val="00F20FCF"/>
    <w:rsid w:val="00F21304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461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857"/>
    <w:rPr>
      <w:sz w:val="24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857"/>
    <w:rPr>
      <w:sz w:val="24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J.A.M. Schuijt</cp:lastModifiedBy>
  <cp:revision>2</cp:revision>
  <cp:lastPrinted>2022-04-12T06:50:00Z</cp:lastPrinted>
  <dcterms:created xsi:type="dcterms:W3CDTF">2024-04-22T16:44:00Z</dcterms:created>
  <dcterms:modified xsi:type="dcterms:W3CDTF">2024-04-22T16:44:00Z</dcterms:modified>
</cp:coreProperties>
</file>